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Pr="00F037A4" w:rsidRDefault="00FB7523" w:rsidP="00FB7523">
      <w:pPr>
        <w:jc w:val="center"/>
        <w:rPr>
          <w:b/>
          <w:sz w:val="28"/>
          <w:szCs w:val="28"/>
        </w:rPr>
      </w:pPr>
      <w:r w:rsidRPr="00F037A4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FB7523" w:rsidRPr="00F037A4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56"/>
        <w:gridCol w:w="2670"/>
        <w:gridCol w:w="6763"/>
      </w:tblGrid>
      <w:tr w:rsidR="00FB7523" w:rsidRPr="00F037A4" w:rsidTr="00FD7C04">
        <w:tc>
          <w:tcPr>
            <w:tcW w:w="0" w:type="auto"/>
            <w:vAlign w:val="center"/>
          </w:tcPr>
          <w:p w:rsidR="00FB7523" w:rsidRPr="00F037A4" w:rsidRDefault="00FB7523" w:rsidP="00884F7A">
            <w:pPr>
              <w:jc w:val="center"/>
            </w:pPr>
            <w:r w:rsidRPr="00F037A4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37A4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037A4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F037A4" w:rsidRDefault="00FB7523" w:rsidP="00884F7A">
            <w:pPr>
              <w:jc w:val="center"/>
              <w:rPr>
                <w:sz w:val="22"/>
                <w:szCs w:val="22"/>
              </w:rPr>
            </w:pPr>
            <w:r w:rsidRPr="00F037A4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F037A4" w:rsidTr="00FD7C04">
        <w:tc>
          <w:tcPr>
            <w:tcW w:w="0" w:type="auto"/>
            <w:vAlign w:val="center"/>
          </w:tcPr>
          <w:p w:rsidR="00FB7523" w:rsidRPr="00F037A4" w:rsidRDefault="00FB7523" w:rsidP="00884F7A">
            <w:pPr>
              <w:jc w:val="center"/>
            </w:pPr>
            <w:r w:rsidRPr="00F037A4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Pr="00F037A4" w:rsidRDefault="00EC1228" w:rsidP="00884F7A">
            <w:pPr>
              <w:jc w:val="center"/>
            </w:pPr>
            <w:r w:rsidRPr="00F037A4">
              <w:t xml:space="preserve">Эксплуатация существующего линейного объекта системы электроснабжения регионального значения </w:t>
            </w:r>
            <w:r w:rsidR="00114AE1" w:rsidRPr="00F037A4">
              <w:rPr>
                <w:b/>
              </w:rPr>
              <w:t>«</w:t>
            </w:r>
            <w:proofErr w:type="gramStart"/>
            <w:r w:rsidR="00114AE1" w:rsidRPr="00F037A4">
              <w:rPr>
                <w:b/>
              </w:rPr>
              <w:t>ВЛ</w:t>
            </w:r>
            <w:proofErr w:type="gramEnd"/>
            <w:r w:rsidR="00114AE1" w:rsidRPr="00F037A4">
              <w:rPr>
                <w:b/>
              </w:rPr>
              <w:t xml:space="preserve"> 110 кВ №121 "ПС </w:t>
            </w:r>
            <w:proofErr w:type="spellStart"/>
            <w:r w:rsidR="00114AE1" w:rsidRPr="00F037A4">
              <w:rPr>
                <w:b/>
              </w:rPr>
              <w:t>Магарамкент-ПС</w:t>
            </w:r>
            <w:proofErr w:type="spellEnd"/>
            <w:r w:rsidR="00114AE1" w:rsidRPr="00F037A4">
              <w:rPr>
                <w:b/>
              </w:rPr>
              <w:t xml:space="preserve"> Усухчай"»</w:t>
            </w:r>
            <w:r w:rsidRPr="00F037A4">
              <w:t xml:space="preserve"> и его неотъемлемых технологических частей </w:t>
            </w:r>
          </w:p>
          <w:p w:rsidR="00FB7523" w:rsidRPr="00F037A4" w:rsidRDefault="00FB7523" w:rsidP="00884F7A">
            <w:pPr>
              <w:jc w:val="center"/>
              <w:rPr>
                <w:sz w:val="22"/>
                <w:szCs w:val="22"/>
              </w:rPr>
            </w:pPr>
            <w:r w:rsidRPr="00F037A4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F037A4" w:rsidTr="00FD7C04">
        <w:tc>
          <w:tcPr>
            <w:tcW w:w="0" w:type="auto"/>
            <w:vMerge w:val="restart"/>
            <w:vAlign w:val="center"/>
          </w:tcPr>
          <w:p w:rsidR="002916FF" w:rsidRPr="00F037A4" w:rsidRDefault="002916FF" w:rsidP="00884F7A"/>
          <w:p w:rsidR="002916FF" w:rsidRPr="00F037A4" w:rsidRDefault="002916FF" w:rsidP="00884F7A">
            <w:pPr>
              <w:jc w:val="center"/>
            </w:pPr>
            <w:r w:rsidRPr="00F037A4">
              <w:t>3</w:t>
            </w:r>
          </w:p>
        </w:tc>
        <w:tc>
          <w:tcPr>
            <w:tcW w:w="0" w:type="auto"/>
            <w:vAlign w:val="center"/>
          </w:tcPr>
          <w:p w:rsidR="002916FF" w:rsidRPr="00F037A4" w:rsidRDefault="002916FF" w:rsidP="00884F7A">
            <w:pPr>
              <w:jc w:val="center"/>
              <w:rPr>
                <w:bCs/>
              </w:rPr>
            </w:pPr>
            <w:r w:rsidRPr="00F037A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037A4" w:rsidRDefault="002916FF" w:rsidP="00884F7A">
            <w:pPr>
              <w:jc w:val="center"/>
              <w:rPr>
                <w:bCs/>
              </w:rPr>
            </w:pPr>
            <w:r w:rsidRPr="00F037A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Кирка</w:t>
            </w:r>
          </w:p>
        </w:tc>
      </w:tr>
      <w:tr w:rsidR="00BD2592" w:rsidRPr="00F037A4" w:rsidTr="00562517">
        <w:trPr>
          <w:trHeight w:val="85"/>
        </w:trPr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>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05:10:000000:634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05:51:000004:911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05:10:000001:1680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05:10:000001:1705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05:10:000001:1930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05:10:000001:3242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05:10:000001:3410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05:10:000001:3707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05:10:000011:705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Гильяр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05:10:000011:1352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Гильяр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05:10:000014:489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Мугерган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05:10:000014:500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Мугерган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05:10:000014:506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Мугерган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Кирка, </w:t>
            </w:r>
            <w:proofErr w:type="spellStart"/>
            <w:proofErr w:type="gramStart"/>
            <w:r w:rsidRPr="00562517">
              <w:rPr>
                <w:color w:val="FF0000"/>
                <w:sz w:val="22"/>
                <w:szCs w:val="22"/>
              </w:rPr>
              <w:t>ул</w:t>
            </w:r>
            <w:proofErr w:type="spellEnd"/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И.Шамиля 7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. Дагестан, р-н. Магарамкентский,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. Кирка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Кирка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 Дагестан, Магарамкентский  р-н,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. Кирка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 Республика Дагестан, Магарамкентский р-н,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. Кирка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05:10:000021:871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 Республика Дагестан, Магарамкентский р-н,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. Кирка, ул.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Нажмудина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Самурского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05:10:000031:136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Гарах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05:10:000032:1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Мака-Казмаляр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05:10:000032:21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Мака-Казмаляр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05:10:000032:156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Мака-Казмаляр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Гарах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с юго-западной стороны автодороги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Зухул-Мака-Казмаляр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Гарах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Мака-Казмаляр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Дагестан,Магарамкентский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район,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с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.Г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арах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05:10:000053:305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368790 Республика Дагестан, Магарамкентский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Гарах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>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>, р-н Магарамкентский, с Магарамкент, КФХ "Марьям"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D41D35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>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р-н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Магарамкентский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,в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>близи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села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05:10:000055:801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РД,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Магарамкетский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район, с.Магарамкент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05:10:000059:31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Хорель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район,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Мугерган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Чахчах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Мугерган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Мугерган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05:10:000061:333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Мугерган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р-н Магарамкентский, к северо-востоку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от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р-н Магарамкентский,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в близи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к северо-востоку 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>от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>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вблизи населенного пункта с.Куйсун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 Республика Дагестан, Магарамкентский р-н,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район,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>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>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Республика Дагестан, Магарамкентский район,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05:10:000062:709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 Дагестан, Магарамкентский  р-н, с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05:10:000068:53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 Дагестан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респ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р-н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Куйсун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>.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05:51:000000:31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05:51:000000:32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05:51:000000:34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05:51:000004:848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 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с.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с Усухчай, участок "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Пияр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с.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с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 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р-н, с. Усухчай, улица Эмирахмедова,1б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с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с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>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с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с. Усухчай,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уч-к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Пияр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с. Усухчай,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уч-к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Пияр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368000,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. Дагестан, р-н.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с. Усухчай, ул. Э.С.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Амирахмедова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368000,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. Дагестан, р-н.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с. Усухчай, ул. Э.С.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Амирахмедова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368000,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. Дагестан, р-н.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с. Усухчай, ул. Э.С.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Амирахмедова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 р-н , с Усухчай , ул.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Эмирсултановой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1 а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>с. Усухчай, ул. Исламова, д.1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 xml:space="preserve">с. Усухчай, ул. Рустама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Шахэмирова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1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с.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с.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с.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участок "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Пчиер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"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Дагестан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F037A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 xml:space="preserve"> Ново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 Дагестан, р-н.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с. Усухчай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р-н, с.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Start"/>
            <w:r w:rsidRPr="00F037A4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F037A4">
              <w:rPr>
                <w:color w:val="000000"/>
                <w:sz w:val="22"/>
                <w:szCs w:val="22"/>
              </w:rPr>
              <w:t>вадцатая, №2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.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с.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Абусаида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Керимова, №16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05:51:000016:796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 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р-н, с.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Абусаида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Керимова, д. 14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 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р-н, с.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С.Стальского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д. 4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05:51:000016:967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р-н, с.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Джумарта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Шихкеримова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05:10:000064:6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05:10:000063:89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 xml:space="preserve">Республика Дагестан, р-н. Магарамкентский, 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Чахчах-Казмаляр</w:t>
            </w:r>
            <w:proofErr w:type="spellEnd"/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05:10:000063:93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05:51:000004:824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Республика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район, с. Новое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Халидина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Ремиханова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д. 1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05:10:000032:160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Республика Дагестан, Магарамкентский р-н</w:t>
            </w:r>
            <w:proofErr w:type="gramStart"/>
            <w:r w:rsidRPr="00562517">
              <w:rPr>
                <w:color w:val="FF0000"/>
                <w:sz w:val="22"/>
                <w:szCs w:val="22"/>
              </w:rPr>
              <w:t xml:space="preserve">., </w:t>
            </w:r>
            <w:proofErr w:type="gramEnd"/>
            <w:r w:rsidRPr="00562517">
              <w:rPr>
                <w:color w:val="FF0000"/>
                <w:sz w:val="22"/>
                <w:szCs w:val="22"/>
              </w:rPr>
              <w:t xml:space="preserve">с.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Мака-Казмаляр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 xml:space="preserve">, ул. Магомеда </w:t>
            </w:r>
            <w:proofErr w:type="spellStart"/>
            <w:r w:rsidRPr="00562517">
              <w:rPr>
                <w:color w:val="FF0000"/>
                <w:sz w:val="22"/>
                <w:szCs w:val="22"/>
              </w:rPr>
              <w:t>Ярагского</w:t>
            </w:r>
            <w:proofErr w:type="spellEnd"/>
            <w:r w:rsidRPr="00562517">
              <w:rPr>
                <w:color w:val="FF0000"/>
                <w:sz w:val="22"/>
                <w:szCs w:val="22"/>
              </w:rPr>
              <w:t>, д.13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05:51:000005:1577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proofErr w:type="spellStart"/>
            <w:r w:rsidRPr="00F037A4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Дагестан,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р-н, с Усухчай, ул.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Эмирсултана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Амирахмедова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>, 1д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BD2592">
            <w:pPr>
              <w:ind w:left="360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05:10:000054:3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562517" w:rsidRDefault="00BD2592" w:rsidP="002916FF">
            <w:pPr>
              <w:ind w:left="-112" w:right="-137"/>
              <w:jc w:val="center"/>
              <w:rPr>
                <w:bCs/>
                <w:color w:val="FF0000"/>
              </w:rPr>
            </w:pPr>
            <w:r w:rsidRPr="00562517">
              <w:rPr>
                <w:color w:val="FF0000"/>
                <w:sz w:val="22"/>
                <w:szCs w:val="22"/>
              </w:rPr>
              <w:t>Республика Дагестан, р-н. Магарамкентский, с. Магарамкент</w:t>
            </w:r>
          </w:p>
        </w:tc>
      </w:tr>
      <w:tr w:rsidR="00BD2592" w:rsidRPr="00F037A4" w:rsidTr="00FD7C04">
        <w:tc>
          <w:tcPr>
            <w:tcW w:w="0" w:type="auto"/>
            <w:vMerge/>
            <w:vAlign w:val="center"/>
          </w:tcPr>
          <w:p w:rsidR="00BD2592" w:rsidRPr="00F037A4" w:rsidRDefault="00BD2592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BD2592">
            <w:pPr>
              <w:ind w:left="360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>05:51:000021:1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92" w:rsidRPr="00F037A4" w:rsidRDefault="00BD2592" w:rsidP="002916FF">
            <w:pPr>
              <w:ind w:left="-112" w:right="-137"/>
              <w:jc w:val="center"/>
              <w:rPr>
                <w:bCs/>
              </w:rPr>
            </w:pPr>
            <w:r w:rsidRPr="00F037A4">
              <w:rPr>
                <w:color w:val="000000"/>
                <w:sz w:val="22"/>
                <w:szCs w:val="22"/>
              </w:rPr>
              <w:t xml:space="preserve"> Республика Дагестан, р-н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Докузпаринский</w:t>
            </w:r>
            <w:proofErr w:type="spellEnd"/>
            <w:r w:rsidRPr="00F037A4">
              <w:rPr>
                <w:color w:val="000000"/>
                <w:sz w:val="22"/>
                <w:szCs w:val="22"/>
              </w:rPr>
              <w:t xml:space="preserve">, с </w:t>
            </w:r>
            <w:proofErr w:type="spellStart"/>
            <w:r w:rsidRPr="00F037A4">
              <w:rPr>
                <w:color w:val="000000"/>
                <w:sz w:val="22"/>
                <w:szCs w:val="22"/>
              </w:rPr>
              <w:t>Каракюре</w:t>
            </w:r>
            <w:proofErr w:type="spellEnd"/>
          </w:p>
        </w:tc>
      </w:tr>
      <w:tr w:rsidR="00F037A4" w:rsidRPr="00F037A4" w:rsidTr="00F037A4">
        <w:tc>
          <w:tcPr>
            <w:tcW w:w="0" w:type="auto"/>
            <w:vAlign w:val="center"/>
          </w:tcPr>
          <w:p w:rsidR="00F037A4" w:rsidRPr="00F037A4" w:rsidRDefault="00F037A4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05:10:000001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05:10:000007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05:10:000011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05:10:000014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05:10:000021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05:10:000022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05:10:000024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05:10:000031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05:10:000032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05:10:000053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05:10:000055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05:10:000056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05:10:000058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05:10:000059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05:10:000060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05:10:000062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05:10:000068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05:10:000069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05:51:000005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05:51:000012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05:51:000016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05:51:000021</w:t>
            </w:r>
          </w:p>
          <w:p w:rsidR="00F037A4" w:rsidRPr="00F037A4" w:rsidRDefault="00F037A4" w:rsidP="00F037A4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F037A4">
              <w:rPr>
                <w:color w:val="000000"/>
                <w:sz w:val="22"/>
                <w:szCs w:val="22"/>
              </w:rPr>
              <w:t>05:51:000022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4" w:rsidRPr="00F037A4" w:rsidRDefault="00F037A4" w:rsidP="00F037A4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F037A4">
              <w:rPr>
                <w:color w:val="000000"/>
                <w:sz w:val="22"/>
                <w:szCs w:val="22"/>
              </w:rPr>
              <w:t>Неразграниченные земли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Министерство по земельным и имущественным отношениям Республики Дагестан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367000, Республика Дагестан, г</w:t>
            </w:r>
            <w:proofErr w:type="gramStart"/>
            <w:r w:rsidRPr="00F037A4">
              <w:t>.М</w:t>
            </w:r>
            <w:proofErr w:type="gramEnd"/>
            <w:r w:rsidRPr="00F037A4">
              <w:t>ахачкала, ул.Буйнакского, 5</w:t>
            </w:r>
          </w:p>
          <w:p w:rsidR="00BD2592" w:rsidRPr="00F037A4" w:rsidRDefault="00BD2592" w:rsidP="002916FF">
            <w:pPr>
              <w:pStyle w:val="a3"/>
              <w:jc w:val="center"/>
            </w:pPr>
            <w:r w:rsidRPr="00F037A4">
              <w:t>Тел: +7 (8722) 67-20-87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http://estate-rd.ru/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время приема: по предварительной записи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</w:p>
          <w:p w:rsidR="00BD2592" w:rsidRPr="00F037A4" w:rsidRDefault="00BD2592" w:rsidP="00BD2592">
            <w:pPr>
              <w:jc w:val="center"/>
            </w:pPr>
            <w:r w:rsidRPr="00F037A4">
              <w:t>Администрация МР " Магарамкентский район" Республики Дагестан</w:t>
            </w:r>
          </w:p>
          <w:p w:rsidR="00BD2592" w:rsidRPr="00F037A4" w:rsidRDefault="00BD2592" w:rsidP="00BD2592">
            <w:pPr>
              <w:jc w:val="center"/>
            </w:pPr>
            <w:r w:rsidRPr="00F037A4">
              <w:lastRenderedPageBreak/>
              <w:t>Адрес: Республика Дагестан, Магарамкентский район, село Магарамкент, улица Гагарина, 2,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Телефон: +7 (8722) 55-18-27</w:t>
            </w:r>
          </w:p>
          <w:p w:rsidR="00BD2592" w:rsidRPr="00F037A4" w:rsidRDefault="00BD2592" w:rsidP="00BD2592">
            <w:pPr>
              <w:jc w:val="center"/>
            </w:pPr>
            <w:r w:rsidRPr="00F037A4">
              <w:rPr>
                <w:lang w:val="en-US"/>
              </w:rPr>
              <w:t>http</w:t>
            </w:r>
            <w:r w:rsidRPr="00F037A4">
              <w:t>://</w:t>
            </w:r>
            <w:proofErr w:type="spellStart"/>
            <w:r w:rsidRPr="00F037A4">
              <w:rPr>
                <w:lang w:val="en-US"/>
              </w:rPr>
              <w:t>adminmr</w:t>
            </w:r>
            <w:proofErr w:type="spellEnd"/>
            <w:r w:rsidRPr="00F037A4">
              <w:t>.</w:t>
            </w:r>
            <w:proofErr w:type="spellStart"/>
            <w:r w:rsidRPr="00F037A4">
              <w:rPr>
                <w:lang w:val="en-US"/>
              </w:rPr>
              <w:t>ru</w:t>
            </w:r>
            <w:proofErr w:type="spellEnd"/>
            <w:r w:rsidRPr="00F037A4">
              <w:t xml:space="preserve">/, </w:t>
            </w:r>
            <w:r w:rsidRPr="00F037A4">
              <w:rPr>
                <w:lang w:val="en-US"/>
              </w:rPr>
              <w:t>E</w:t>
            </w:r>
            <w:r w:rsidRPr="00F037A4">
              <w:t>-</w:t>
            </w:r>
            <w:r w:rsidRPr="00F037A4">
              <w:rPr>
                <w:lang w:val="en-US"/>
              </w:rPr>
              <w:t>mail</w:t>
            </w:r>
            <w:r w:rsidRPr="00F037A4">
              <w:t>:</w:t>
            </w:r>
            <w:r w:rsidRPr="00F037A4">
              <w:rPr>
                <w:color w:val="000000" w:themeColor="text1"/>
              </w:rPr>
              <w:t xml:space="preserve"> </w:t>
            </w:r>
            <w:hyperlink r:id="rId5" w:history="1">
              <w:r w:rsidRPr="00F037A4">
                <w:rPr>
                  <w:rStyle w:val="a5"/>
                  <w:color w:val="000000" w:themeColor="text1"/>
                  <w:u w:val="none"/>
                  <w:lang w:val="en-US"/>
                </w:rPr>
                <w:t>mkentrayon</w:t>
              </w:r>
              <w:r w:rsidRPr="00F037A4">
                <w:rPr>
                  <w:rStyle w:val="a5"/>
                  <w:color w:val="000000" w:themeColor="text1"/>
                  <w:u w:val="none"/>
                </w:rPr>
                <w:t>@</w:t>
              </w:r>
              <w:r w:rsidRPr="00F037A4">
                <w:rPr>
                  <w:rStyle w:val="a5"/>
                  <w:color w:val="000000" w:themeColor="text1"/>
                  <w:u w:val="none"/>
                  <w:lang w:val="en-US"/>
                </w:rPr>
                <w:t>e</w:t>
              </w:r>
              <w:r w:rsidRPr="00F037A4">
                <w:rPr>
                  <w:rStyle w:val="a5"/>
                  <w:color w:val="000000" w:themeColor="text1"/>
                  <w:u w:val="none"/>
                </w:rPr>
                <w:t>-</w:t>
              </w:r>
              <w:r w:rsidRPr="00F037A4">
                <w:rPr>
                  <w:rStyle w:val="a5"/>
                  <w:color w:val="000000" w:themeColor="text1"/>
                  <w:u w:val="none"/>
                  <w:lang w:val="en-US"/>
                </w:rPr>
                <w:t>dag</w:t>
              </w:r>
              <w:r w:rsidRPr="00F037A4">
                <w:rPr>
                  <w:rStyle w:val="a5"/>
                  <w:color w:val="000000" w:themeColor="text1"/>
                  <w:u w:val="none"/>
                </w:rPr>
                <w:t>.</w:t>
              </w:r>
              <w:r w:rsidRPr="00F037A4">
                <w:rPr>
                  <w:rStyle w:val="a5"/>
                  <w:color w:val="000000" w:themeColor="text1"/>
                  <w:u w:val="none"/>
                  <w:lang w:val="en-US"/>
                </w:rPr>
                <w:t>ru</w:t>
              </w:r>
            </w:hyperlink>
          </w:p>
          <w:p w:rsidR="00BD2592" w:rsidRPr="00F037A4" w:rsidRDefault="00BD2592" w:rsidP="00BD2592">
            <w:pPr>
              <w:jc w:val="center"/>
            </w:pPr>
          </w:p>
          <w:p w:rsidR="00BD2592" w:rsidRPr="00F037A4" w:rsidRDefault="00BD2592" w:rsidP="00BD2592">
            <w:pPr>
              <w:jc w:val="center"/>
            </w:pPr>
            <w:r w:rsidRPr="00F037A4">
              <w:t>Администрация МР «</w:t>
            </w:r>
            <w:proofErr w:type="spellStart"/>
            <w:r w:rsidRPr="00F037A4">
              <w:t>Докузпаринский</w:t>
            </w:r>
            <w:proofErr w:type="spellEnd"/>
            <w:r w:rsidRPr="00F037A4">
              <w:t xml:space="preserve"> район» Республики Дагестан</w:t>
            </w:r>
          </w:p>
          <w:p w:rsidR="00BD2592" w:rsidRPr="00F037A4" w:rsidRDefault="00BD2592" w:rsidP="00BD2592">
            <w:pPr>
              <w:jc w:val="center"/>
            </w:pPr>
            <w:r w:rsidRPr="00F037A4">
              <w:t xml:space="preserve">Адрес: Республика Дагестан, </w:t>
            </w:r>
            <w:proofErr w:type="spellStart"/>
            <w:r w:rsidRPr="00F037A4">
              <w:t>Докузпаринский</w:t>
            </w:r>
            <w:proofErr w:type="spellEnd"/>
            <w:r w:rsidRPr="00F037A4">
              <w:t xml:space="preserve"> район, село Усухчай ул. Х.Д. </w:t>
            </w:r>
            <w:proofErr w:type="spellStart"/>
            <w:r w:rsidRPr="00F037A4">
              <w:t>Заманова</w:t>
            </w:r>
            <w:proofErr w:type="spellEnd"/>
            <w:r w:rsidRPr="00F037A4">
              <w:t>, 2,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Телефон: +7 (8722) 55-11-31</w:t>
            </w:r>
          </w:p>
          <w:p w:rsidR="00BD2592" w:rsidRPr="00F037A4" w:rsidRDefault="00BD2592" w:rsidP="00BD2592">
            <w:pPr>
              <w:pStyle w:val="a3"/>
              <w:ind w:left="0"/>
              <w:jc w:val="center"/>
            </w:pPr>
            <w:r w:rsidRPr="00F037A4">
              <w:rPr>
                <w:lang w:val="en-US"/>
              </w:rPr>
              <w:t>http</w:t>
            </w:r>
            <w:r w:rsidRPr="00F037A4">
              <w:t>://</w:t>
            </w:r>
            <w:proofErr w:type="spellStart"/>
            <w:r w:rsidRPr="00F037A4">
              <w:rPr>
                <w:lang w:val="en-US"/>
              </w:rPr>
              <w:t>dokuz</w:t>
            </w:r>
            <w:proofErr w:type="spellEnd"/>
            <w:r w:rsidRPr="00F037A4">
              <w:t>-</w:t>
            </w:r>
            <w:proofErr w:type="spellStart"/>
            <w:r w:rsidRPr="00F037A4">
              <w:rPr>
                <w:lang w:val="en-US"/>
              </w:rPr>
              <w:t>para</w:t>
            </w:r>
            <w:proofErr w:type="spellEnd"/>
            <w:r w:rsidRPr="00F037A4">
              <w:t>.</w:t>
            </w:r>
            <w:proofErr w:type="spellStart"/>
            <w:r w:rsidRPr="00F037A4">
              <w:rPr>
                <w:lang w:val="en-US"/>
              </w:rPr>
              <w:t>ru</w:t>
            </w:r>
            <w:proofErr w:type="spellEnd"/>
            <w:r w:rsidRPr="00F037A4">
              <w:t xml:space="preserve">/, </w:t>
            </w:r>
            <w:r w:rsidRPr="00F037A4">
              <w:rPr>
                <w:lang w:val="en-US"/>
              </w:rPr>
              <w:t>E</w:t>
            </w:r>
            <w:r w:rsidRPr="00F037A4">
              <w:t>-</w:t>
            </w:r>
            <w:r w:rsidRPr="00F037A4">
              <w:rPr>
                <w:lang w:val="en-US"/>
              </w:rPr>
              <w:t>mail</w:t>
            </w:r>
            <w:r w:rsidRPr="00F037A4">
              <w:t xml:space="preserve">: </w:t>
            </w:r>
            <w:proofErr w:type="spellStart"/>
            <w:r w:rsidRPr="00F037A4">
              <w:rPr>
                <w:lang w:val="en-US"/>
              </w:rPr>
              <w:t>oit</w:t>
            </w:r>
            <w:proofErr w:type="spellEnd"/>
            <w:r w:rsidRPr="00F037A4">
              <w:t>_</w:t>
            </w:r>
            <w:proofErr w:type="spellStart"/>
            <w:r w:rsidRPr="00F037A4">
              <w:rPr>
                <w:lang w:val="en-US"/>
              </w:rPr>
              <w:t>dokuzpara</w:t>
            </w:r>
            <w:proofErr w:type="spellEnd"/>
            <w:r w:rsidRPr="00F037A4">
              <w:t>@</w:t>
            </w:r>
            <w:r w:rsidRPr="00F037A4">
              <w:rPr>
                <w:lang w:val="en-US"/>
              </w:rPr>
              <w:t>mail</w:t>
            </w:r>
            <w:r w:rsidRPr="00F037A4">
              <w:t>.</w:t>
            </w:r>
            <w:proofErr w:type="spellStart"/>
            <w:r w:rsidRPr="00F037A4">
              <w:rPr>
                <w:lang w:val="en-US"/>
              </w:rPr>
              <w:t>ru</w:t>
            </w:r>
            <w:proofErr w:type="spellEnd"/>
          </w:p>
          <w:p w:rsidR="00BD2592" w:rsidRPr="00F037A4" w:rsidRDefault="00BD2592" w:rsidP="002916FF">
            <w:pPr>
              <w:pStyle w:val="a3"/>
              <w:ind w:left="0"/>
              <w:jc w:val="center"/>
            </w:pP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Министерство по земельным и имущественным отношениям Республики Дагестан</w:t>
            </w:r>
          </w:p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367000, Республика Дагестан, г</w:t>
            </w:r>
            <w:proofErr w:type="gramStart"/>
            <w:r w:rsidRPr="00F037A4">
              <w:t>.М</w:t>
            </w:r>
            <w:proofErr w:type="gramEnd"/>
            <w:r w:rsidRPr="00F037A4">
              <w:t>ахачкала, ул.Буйнакского, 5</w:t>
            </w:r>
          </w:p>
          <w:p w:rsidR="00BD2592" w:rsidRPr="00F037A4" w:rsidRDefault="00BD2592" w:rsidP="00683BA8">
            <w:pPr>
              <w:pStyle w:val="a3"/>
              <w:jc w:val="center"/>
            </w:pPr>
            <w:r w:rsidRPr="00F037A4">
              <w:t>Тел: +7 (8722) 67-20-87</w:t>
            </w:r>
          </w:p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http://estate-rd.ru/</w:t>
            </w:r>
          </w:p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время приема: по предварительной записи</w:t>
            </w:r>
          </w:p>
          <w:p w:rsidR="00BD2592" w:rsidRPr="00F037A4" w:rsidRDefault="00BD2592" w:rsidP="00683BA8">
            <w:pPr>
              <w:pStyle w:val="a3"/>
              <w:ind w:left="0"/>
              <w:jc w:val="center"/>
            </w:pPr>
          </w:p>
          <w:p w:rsidR="00BD2592" w:rsidRPr="00F037A4" w:rsidRDefault="00BD2592" w:rsidP="00BD2592">
            <w:pPr>
              <w:jc w:val="center"/>
            </w:pPr>
            <w:r w:rsidRPr="00F037A4">
              <w:t>Администрация МР " Магарамкентский район" Республики Дагестан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Адрес: Республика Дагестан, Магарамкентский район, село Магарамкент, улица Гагарина, 2,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Телефон: +7 (8722) 55-18-27</w:t>
            </w:r>
          </w:p>
          <w:p w:rsidR="00BD2592" w:rsidRPr="00F037A4" w:rsidRDefault="00BD2592" w:rsidP="00BD2592">
            <w:pPr>
              <w:jc w:val="center"/>
            </w:pPr>
            <w:r w:rsidRPr="00F037A4">
              <w:t xml:space="preserve">http://adminmr.ru/, </w:t>
            </w:r>
            <w:proofErr w:type="spellStart"/>
            <w:r w:rsidRPr="00F037A4">
              <w:t>E-mail</w:t>
            </w:r>
            <w:proofErr w:type="spellEnd"/>
            <w:r w:rsidRPr="00F037A4">
              <w:t>: mkentrayon@e-dag.ru</w:t>
            </w:r>
          </w:p>
          <w:p w:rsidR="00BD2592" w:rsidRPr="00F037A4" w:rsidRDefault="00BD2592" w:rsidP="00BD2592">
            <w:pPr>
              <w:jc w:val="center"/>
            </w:pPr>
          </w:p>
          <w:p w:rsidR="00BD2592" w:rsidRPr="00F037A4" w:rsidRDefault="00BD2592" w:rsidP="00BD2592">
            <w:pPr>
              <w:jc w:val="center"/>
            </w:pPr>
            <w:r w:rsidRPr="00F037A4">
              <w:t>Администрация МР «</w:t>
            </w:r>
            <w:proofErr w:type="spellStart"/>
            <w:r w:rsidRPr="00F037A4">
              <w:t>Докузпаринский</w:t>
            </w:r>
            <w:proofErr w:type="spellEnd"/>
            <w:r w:rsidRPr="00F037A4">
              <w:t xml:space="preserve"> район» Республики Дагестан</w:t>
            </w:r>
          </w:p>
          <w:p w:rsidR="00BD2592" w:rsidRPr="00F037A4" w:rsidRDefault="00BD2592" w:rsidP="00BD2592">
            <w:pPr>
              <w:jc w:val="center"/>
            </w:pPr>
            <w:r w:rsidRPr="00F037A4">
              <w:t xml:space="preserve">Адрес: Республика Дагестан, </w:t>
            </w:r>
            <w:proofErr w:type="spellStart"/>
            <w:r w:rsidRPr="00F037A4">
              <w:t>Докузпаринский</w:t>
            </w:r>
            <w:proofErr w:type="spellEnd"/>
            <w:r w:rsidRPr="00F037A4">
              <w:t xml:space="preserve"> район, село Усухчай ул. Х.Д. </w:t>
            </w:r>
            <w:proofErr w:type="spellStart"/>
            <w:r w:rsidRPr="00F037A4">
              <w:t>Заманова</w:t>
            </w:r>
            <w:proofErr w:type="spellEnd"/>
            <w:r w:rsidRPr="00F037A4">
              <w:t>, 2,</w:t>
            </w:r>
          </w:p>
          <w:p w:rsidR="00BD2592" w:rsidRPr="00F037A4" w:rsidRDefault="00BD2592" w:rsidP="00BD2592">
            <w:pPr>
              <w:jc w:val="center"/>
            </w:pPr>
            <w:r w:rsidRPr="00F037A4">
              <w:t>Телефон: +7 (8722) 55-11-31</w:t>
            </w:r>
          </w:p>
          <w:p w:rsidR="00BD2592" w:rsidRPr="00F037A4" w:rsidRDefault="00BD2592" w:rsidP="00BD2592">
            <w:pPr>
              <w:ind w:firstLine="419"/>
              <w:jc w:val="center"/>
              <w:rPr>
                <w:u w:val="single"/>
              </w:rPr>
            </w:pPr>
            <w:r w:rsidRPr="00F037A4">
              <w:rPr>
                <w:lang w:val="en-US"/>
              </w:rPr>
              <w:t>http</w:t>
            </w:r>
            <w:r w:rsidRPr="00F037A4">
              <w:t>://</w:t>
            </w:r>
            <w:proofErr w:type="spellStart"/>
            <w:r w:rsidRPr="00F037A4">
              <w:rPr>
                <w:lang w:val="en-US"/>
              </w:rPr>
              <w:t>dokuz</w:t>
            </w:r>
            <w:proofErr w:type="spellEnd"/>
            <w:r w:rsidRPr="00F037A4">
              <w:t>-</w:t>
            </w:r>
            <w:proofErr w:type="spellStart"/>
            <w:r w:rsidRPr="00F037A4">
              <w:rPr>
                <w:lang w:val="en-US"/>
              </w:rPr>
              <w:t>para</w:t>
            </w:r>
            <w:proofErr w:type="spellEnd"/>
            <w:r w:rsidRPr="00F037A4">
              <w:t>.</w:t>
            </w:r>
            <w:proofErr w:type="spellStart"/>
            <w:r w:rsidRPr="00F037A4">
              <w:rPr>
                <w:lang w:val="en-US"/>
              </w:rPr>
              <w:t>ru</w:t>
            </w:r>
            <w:proofErr w:type="spellEnd"/>
            <w:r w:rsidRPr="00F037A4">
              <w:t xml:space="preserve">/, </w:t>
            </w:r>
            <w:r w:rsidRPr="00F037A4">
              <w:rPr>
                <w:lang w:val="en-US"/>
              </w:rPr>
              <w:t>E</w:t>
            </w:r>
            <w:r w:rsidRPr="00F037A4">
              <w:t>-</w:t>
            </w:r>
            <w:r w:rsidRPr="00F037A4">
              <w:rPr>
                <w:lang w:val="en-US"/>
              </w:rPr>
              <w:t>mail</w:t>
            </w:r>
            <w:r w:rsidRPr="00F037A4">
              <w:t xml:space="preserve">: </w:t>
            </w:r>
            <w:proofErr w:type="spellStart"/>
            <w:r w:rsidRPr="00F037A4">
              <w:rPr>
                <w:lang w:val="en-US"/>
              </w:rPr>
              <w:t>oit</w:t>
            </w:r>
            <w:proofErr w:type="spellEnd"/>
            <w:r w:rsidRPr="00F037A4">
              <w:t>_</w:t>
            </w:r>
            <w:proofErr w:type="spellStart"/>
            <w:r w:rsidRPr="00F037A4">
              <w:rPr>
                <w:lang w:val="en-US"/>
              </w:rPr>
              <w:t>dokuzpara</w:t>
            </w:r>
            <w:proofErr w:type="spellEnd"/>
            <w:r w:rsidRPr="00F037A4">
              <w:t>@</w:t>
            </w:r>
            <w:r w:rsidRPr="00F037A4">
              <w:rPr>
                <w:lang w:val="en-US"/>
              </w:rPr>
              <w:t>mail</w:t>
            </w:r>
            <w:r w:rsidRPr="00F037A4">
              <w:t>.</w:t>
            </w:r>
            <w:proofErr w:type="spellStart"/>
            <w:r w:rsidRPr="00F037A4">
              <w:rPr>
                <w:lang w:val="en-US"/>
              </w:rPr>
              <w:t>ru</w:t>
            </w:r>
            <w:proofErr w:type="spellEnd"/>
          </w:p>
          <w:p w:rsidR="00BD2592" w:rsidRPr="00F037A4" w:rsidRDefault="00BD2592" w:rsidP="002916FF">
            <w:pPr>
              <w:ind w:firstLine="419"/>
              <w:jc w:val="center"/>
            </w:pPr>
            <w:proofErr w:type="gramStart"/>
            <w:r w:rsidRPr="00F037A4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Pr="00F037A4">
              <w:rPr>
                <w:sz w:val="20"/>
                <w:szCs w:val="20"/>
              </w:rPr>
              <w:t xml:space="preserve"> </w:t>
            </w:r>
            <w:r w:rsidRPr="00F037A4">
              <w:rPr>
                <w:sz w:val="20"/>
                <w:szCs w:val="20"/>
                <w:lang w:val="en-US"/>
              </w:rPr>
              <w:t>C</w:t>
            </w:r>
            <w:r w:rsidRPr="00F037A4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6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F037A4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F037A4">
              <w:rPr>
                <w:sz w:val="22"/>
                <w:szCs w:val="22"/>
              </w:rPr>
              <w:t xml:space="preserve"> </w:t>
            </w:r>
          </w:p>
          <w:p w:rsidR="00BD2592" w:rsidRPr="00F037A4" w:rsidRDefault="00BD2592" w:rsidP="002916FF">
            <w:pPr>
              <w:ind w:firstLine="419"/>
              <w:jc w:val="center"/>
            </w:pPr>
            <w:r w:rsidRPr="00F037A4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 xml:space="preserve">https://fgistp.economy.gov.ru/ </w:t>
            </w:r>
          </w:p>
          <w:p w:rsidR="00BD2592" w:rsidRPr="00F037A4" w:rsidRDefault="00BD2592" w:rsidP="002916FF">
            <w:pPr>
              <w:jc w:val="center"/>
              <w:rPr>
                <w:sz w:val="20"/>
                <w:szCs w:val="20"/>
              </w:rPr>
            </w:pPr>
            <w:r w:rsidRPr="00F037A4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683BA8">
            <w:pPr>
              <w:pStyle w:val="a3"/>
              <w:ind w:left="0"/>
              <w:jc w:val="center"/>
            </w:pPr>
            <w:r w:rsidRPr="00F037A4">
              <w:t>http://estate-rd.ru</w:t>
            </w:r>
          </w:p>
          <w:p w:rsidR="00BD2592" w:rsidRPr="00F037A4" w:rsidRDefault="00BD2592" w:rsidP="00BD2592">
            <w:pPr>
              <w:pStyle w:val="a3"/>
              <w:ind w:firstLine="4"/>
              <w:jc w:val="center"/>
            </w:pPr>
            <w:r w:rsidRPr="00F037A4">
              <w:t>http://adminmr.ru/</w:t>
            </w:r>
          </w:p>
          <w:p w:rsidR="00BD2592" w:rsidRPr="00F037A4" w:rsidRDefault="0020041D" w:rsidP="00BD2592">
            <w:pPr>
              <w:jc w:val="center"/>
              <w:rPr>
                <w:color w:val="000000" w:themeColor="text1"/>
              </w:rPr>
            </w:pPr>
            <w:hyperlink r:id="rId6" w:history="1">
              <w:r w:rsidR="00BD2592" w:rsidRPr="00F037A4">
                <w:rPr>
                  <w:rStyle w:val="a5"/>
                  <w:color w:val="000000" w:themeColor="text1"/>
                  <w:u w:val="none"/>
                </w:rPr>
                <w:t>http://dokuz-para.ru/</w:t>
              </w:r>
            </w:hyperlink>
          </w:p>
          <w:p w:rsidR="00BD2592" w:rsidRPr="00F037A4" w:rsidRDefault="00BD2592" w:rsidP="00BD2592">
            <w:pPr>
              <w:jc w:val="center"/>
              <w:rPr>
                <w:sz w:val="22"/>
                <w:szCs w:val="22"/>
              </w:rPr>
            </w:pPr>
            <w:r w:rsidRPr="00F037A4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037A4">
              <w:rPr>
                <w:sz w:val="22"/>
                <w:szCs w:val="22"/>
              </w:rPr>
              <w:t>ходатайстве</w:t>
            </w:r>
            <w:proofErr w:type="gramEnd"/>
            <w:r w:rsidRPr="00F037A4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037A4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>ПАО «</w:t>
            </w:r>
            <w:proofErr w:type="spellStart"/>
            <w:r w:rsidRPr="00F037A4">
              <w:t>Россети</w:t>
            </w:r>
            <w:proofErr w:type="spellEnd"/>
            <w:r w:rsidRPr="00F037A4">
              <w:t xml:space="preserve"> Северный Кавказ» 357506, Ставропольский край, г. Пятигорск, ул. Подстанционная, д. 13</w:t>
            </w:r>
            <w:proofErr w:type="gramStart"/>
            <w:r w:rsidRPr="00F037A4">
              <w:t xml:space="preserve"> А</w:t>
            </w:r>
            <w:proofErr w:type="gramEnd"/>
            <w:r w:rsidRPr="00F037A4">
              <w:t xml:space="preserve"> </w:t>
            </w:r>
            <w:hyperlink r:id="rId7" w:history="1"/>
          </w:p>
        </w:tc>
      </w:tr>
      <w:tr w:rsidR="00BD2592" w:rsidRPr="00F037A4" w:rsidTr="00FD7C04">
        <w:tc>
          <w:tcPr>
            <w:tcW w:w="0" w:type="auto"/>
            <w:vAlign w:val="center"/>
          </w:tcPr>
          <w:p w:rsidR="00BD2592" w:rsidRPr="00F037A4" w:rsidRDefault="00BD2592" w:rsidP="002916FF">
            <w:pPr>
              <w:jc w:val="center"/>
            </w:pPr>
            <w:r w:rsidRPr="00F037A4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BD2592" w:rsidRPr="00F037A4" w:rsidRDefault="00BD2592" w:rsidP="002916FF">
            <w:pPr>
              <w:pStyle w:val="a3"/>
              <w:ind w:left="0"/>
              <w:jc w:val="center"/>
            </w:pPr>
            <w:r w:rsidRPr="00F037A4">
              <w:t xml:space="preserve">Графическое описание местоположения границ публичного сервитута, </w:t>
            </w:r>
            <w:r w:rsidRPr="00F037A4">
              <w:br/>
            </w:r>
            <w:r w:rsidRPr="00F037A4">
              <w:lastRenderedPageBreak/>
              <w:t xml:space="preserve">а также перечень координат характерных точек этих границ </w:t>
            </w:r>
            <w:r w:rsidRPr="00F037A4">
              <w:br/>
              <w:t>прилагается к сообщению</w:t>
            </w:r>
          </w:p>
          <w:p w:rsidR="00BD2592" w:rsidRPr="00F037A4" w:rsidRDefault="00BD2592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F037A4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F037A4" w:rsidRDefault="004A3BD2" w:rsidP="004A3BD2">
      <w:pPr>
        <w:tabs>
          <w:tab w:val="left" w:pos="1590"/>
        </w:tabs>
      </w:pPr>
      <w:r w:rsidRPr="00F037A4">
        <w:lastRenderedPageBreak/>
        <w:tab/>
      </w:r>
    </w:p>
    <w:sectPr w:rsidR="008628B8" w:rsidRPr="00F037A4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5393"/>
    <w:rsid w:val="000F6520"/>
    <w:rsid w:val="001008B3"/>
    <w:rsid w:val="00114AE1"/>
    <w:rsid w:val="0020041D"/>
    <w:rsid w:val="002916FF"/>
    <w:rsid w:val="002C309D"/>
    <w:rsid w:val="002D7247"/>
    <w:rsid w:val="004902C3"/>
    <w:rsid w:val="004A3BD2"/>
    <w:rsid w:val="00562517"/>
    <w:rsid w:val="00606B12"/>
    <w:rsid w:val="0061025C"/>
    <w:rsid w:val="0062190F"/>
    <w:rsid w:val="00683BA8"/>
    <w:rsid w:val="008628B8"/>
    <w:rsid w:val="00884F7A"/>
    <w:rsid w:val="008B5475"/>
    <w:rsid w:val="008D7EF7"/>
    <w:rsid w:val="00A713F8"/>
    <w:rsid w:val="00A7414E"/>
    <w:rsid w:val="00B33591"/>
    <w:rsid w:val="00BB26CE"/>
    <w:rsid w:val="00BD2592"/>
    <w:rsid w:val="00C61CCC"/>
    <w:rsid w:val="00D004A3"/>
    <w:rsid w:val="00DC4893"/>
    <w:rsid w:val="00E1307C"/>
    <w:rsid w:val="00E95393"/>
    <w:rsid w:val="00EC1228"/>
    <w:rsid w:val="00EE1729"/>
    <w:rsid w:val="00EE7337"/>
    <w:rsid w:val="00F037A4"/>
    <w:rsid w:val="00F04FD1"/>
    <w:rsid w:val="00F1609A"/>
    <w:rsid w:val="00FB7523"/>
    <w:rsid w:val="00F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oggazpr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uz-para.ru/" TargetMode="External"/><Relationship Id="rId5" Type="http://schemas.openxmlformats.org/officeDocument/2006/relationships/hyperlink" Target="mailto:mkentrayon@e-dag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7</cp:revision>
  <dcterms:created xsi:type="dcterms:W3CDTF">2024-11-19T08:13:00Z</dcterms:created>
  <dcterms:modified xsi:type="dcterms:W3CDTF">2025-02-24T10:40:00Z</dcterms:modified>
</cp:coreProperties>
</file>